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76" w:rsidRDefault="001D656D" w:rsidP="00F22F76">
      <w:pPr>
        <w:tabs>
          <w:tab w:val="left" w:pos="6300"/>
        </w:tabs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9C8DAED" wp14:editId="598399FA">
            <wp:simplePos x="0" y="0"/>
            <wp:positionH relativeFrom="column">
              <wp:posOffset>4892040</wp:posOffset>
            </wp:positionH>
            <wp:positionV relativeFrom="paragraph">
              <wp:posOffset>6350</wp:posOffset>
            </wp:positionV>
            <wp:extent cx="561975" cy="809625"/>
            <wp:effectExtent l="0" t="0" r="9525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A45">
        <w:rPr>
          <w:b/>
          <w:i/>
          <w:noProof/>
        </w:rPr>
        <w:drawing>
          <wp:anchor distT="0" distB="0" distL="114300" distR="114300" simplePos="0" relativeHeight="251674624" behindDoc="1" locked="0" layoutInCell="1" allowOverlap="1" wp14:anchorId="06A1D4D5" wp14:editId="096E9838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628650" cy="923925"/>
            <wp:effectExtent l="0" t="0" r="0" b="9525"/>
            <wp:wrapNone/>
            <wp:docPr id="20" name="Imagen 20" descr="LOGO 1956 B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1956 BUE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F76">
        <w:rPr>
          <w:b/>
          <w:i/>
          <w:noProof/>
          <w:sz w:val="28"/>
          <w:szCs w:val="28"/>
        </w:rPr>
        <w:t xml:space="preserve">        </w:t>
      </w:r>
      <w:bookmarkStart w:id="0" w:name="_GoBack"/>
      <w:bookmarkEnd w:id="0"/>
      <w:r w:rsidR="00F22F76">
        <w:rPr>
          <w:b/>
          <w:i/>
          <w:noProof/>
          <w:sz w:val="28"/>
          <w:szCs w:val="28"/>
        </w:rPr>
        <w:t xml:space="preserve">                                                                                             </w:t>
      </w:r>
    </w:p>
    <w:p w:rsidR="00F22F76" w:rsidRDefault="00F22F76" w:rsidP="00F22F76">
      <w:pPr>
        <w:tabs>
          <w:tab w:val="left" w:pos="6300"/>
        </w:tabs>
        <w:rPr>
          <w:rFonts w:eastAsiaTheme="minorEastAsia" w:hAnsi="Gill Sans MT"/>
          <w:b/>
          <w:bCs/>
          <w:i/>
          <w:color w:val="000000" w:themeColor="text1"/>
          <w:kern w:val="24"/>
          <w:sz w:val="28"/>
          <w:szCs w:val="28"/>
          <w:lang w:val="es-ES"/>
        </w:rPr>
      </w:pPr>
      <w:r>
        <w:rPr>
          <w:b/>
          <w:i/>
          <w:noProof/>
          <w:sz w:val="28"/>
          <w:szCs w:val="28"/>
        </w:rPr>
        <w:t xml:space="preserve">                    </w:t>
      </w:r>
      <w:r w:rsidR="008E2ABE">
        <w:rPr>
          <w:rFonts w:eastAsiaTheme="minorEastAsia" w:hAnsi="Gill Sans MT"/>
          <w:b/>
          <w:bCs/>
          <w:i/>
          <w:color w:val="000000" w:themeColor="text1"/>
          <w:kern w:val="24"/>
          <w:lang w:val="es-ES"/>
        </w:rPr>
        <w:t xml:space="preserve">UNIVERSIDAD </w:t>
      </w:r>
      <w:r>
        <w:rPr>
          <w:rFonts w:eastAsiaTheme="minorEastAsia" w:hAnsi="Gill Sans MT"/>
          <w:b/>
          <w:bCs/>
          <w:i/>
          <w:color w:val="000000" w:themeColor="text1"/>
          <w:kern w:val="24"/>
          <w:lang w:val="es-ES"/>
        </w:rPr>
        <w:t xml:space="preserve">  </w:t>
      </w:r>
      <w:r w:rsidR="008E2ABE">
        <w:rPr>
          <w:rFonts w:eastAsiaTheme="minorEastAsia" w:hAnsi="Gill Sans MT"/>
          <w:b/>
          <w:bCs/>
          <w:i/>
          <w:color w:val="000000" w:themeColor="text1"/>
          <w:kern w:val="24"/>
          <w:lang w:val="es-ES"/>
        </w:rPr>
        <w:t>PEDAG</w:t>
      </w:r>
      <w:r w:rsidR="008E2ABE" w:rsidRPr="00AD19CC">
        <w:rPr>
          <w:rFonts w:eastAsiaTheme="minorEastAsia" w:hAnsi="Gill Sans MT"/>
          <w:b/>
          <w:bCs/>
          <w:i/>
          <w:color w:val="000000" w:themeColor="text1"/>
          <w:kern w:val="24"/>
          <w:lang w:val="es-ES"/>
        </w:rPr>
        <w:t>O</w:t>
      </w:r>
      <w:r w:rsidR="008E2ABE">
        <w:rPr>
          <w:rFonts w:eastAsiaTheme="minorEastAsia" w:hAnsi="Gill Sans MT"/>
          <w:b/>
          <w:bCs/>
          <w:i/>
          <w:color w:val="000000" w:themeColor="text1"/>
          <w:kern w:val="24"/>
          <w:lang w:val="es-ES"/>
        </w:rPr>
        <w:t>GICA NACIONAL FRANCISCO MORAZAN</w:t>
      </w:r>
      <w:r w:rsidR="008E2ABE">
        <w:rPr>
          <w:rFonts w:eastAsiaTheme="minorEastAsia" w:hAnsi="Gill Sans MT"/>
          <w:b/>
          <w:bCs/>
          <w:i/>
          <w:color w:val="000000" w:themeColor="text1"/>
          <w:kern w:val="24"/>
          <w:sz w:val="28"/>
          <w:szCs w:val="28"/>
          <w:lang w:val="es-ES"/>
        </w:rPr>
        <w:t xml:space="preserve"> </w:t>
      </w:r>
    </w:p>
    <w:p w:rsidR="008E2ABE" w:rsidRPr="00F22F76" w:rsidRDefault="00F22F76" w:rsidP="00F22F76">
      <w:pPr>
        <w:tabs>
          <w:tab w:val="left" w:pos="6300"/>
        </w:tabs>
        <w:rPr>
          <w:noProof/>
          <w:lang w:eastAsia="es-HN"/>
        </w:rPr>
      </w:pPr>
      <w:r>
        <w:rPr>
          <w:rFonts w:eastAsiaTheme="minorEastAsia" w:hAnsi="Gill Sans MT"/>
          <w:b/>
          <w:bCs/>
          <w:i/>
          <w:color w:val="000000" w:themeColor="text1"/>
          <w:kern w:val="24"/>
          <w:sz w:val="28"/>
          <w:szCs w:val="28"/>
          <w:lang w:val="es-ES"/>
        </w:rPr>
        <w:t xml:space="preserve">                                             </w:t>
      </w:r>
      <w:r w:rsidR="008E2ABE">
        <w:rPr>
          <w:rFonts w:eastAsiaTheme="minorEastAsia" w:hAnsi="Gill Sans MT"/>
          <w:b/>
          <w:bCs/>
          <w:i/>
          <w:color w:val="000000" w:themeColor="text1"/>
          <w:kern w:val="24"/>
          <w:lang w:val="es-ES"/>
        </w:rPr>
        <w:t>CENTRO REGIONAL LA ESPERANZA</w:t>
      </w:r>
    </w:p>
    <w:p w:rsidR="008E2ABE" w:rsidRPr="00184270" w:rsidRDefault="008E2ABE" w:rsidP="008E2ABE">
      <w:pPr>
        <w:pStyle w:val="NormalWeb"/>
        <w:tabs>
          <w:tab w:val="left" w:pos="630"/>
          <w:tab w:val="center" w:pos="4258"/>
        </w:tabs>
        <w:spacing w:before="0" w:beforeAutospacing="0" w:after="0" w:afterAutospacing="0"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</w:pPr>
      <w:r w:rsidRPr="00184270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  <w:t>Gu</w:t>
      </w:r>
      <w:r w:rsidRPr="00184270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  <w:t>í</w:t>
      </w:r>
      <w:r w:rsidRPr="00184270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  <w:t>a de Trabajo</w:t>
      </w:r>
    </w:p>
    <w:p w:rsidR="008E2ABE" w:rsidRDefault="008E2ABE" w:rsidP="008E2ABE">
      <w:pPr>
        <w:pStyle w:val="NormalWeb"/>
        <w:tabs>
          <w:tab w:val="left" w:pos="630"/>
          <w:tab w:val="center" w:pos="4258"/>
        </w:tabs>
        <w:spacing w:before="0" w:beforeAutospacing="0" w:after="0" w:afterAutospacing="0"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</w:pPr>
      <w:r w:rsidRPr="00184270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  <w:t>Tema: Sistema de numeraci</w:t>
      </w:r>
      <w:r w:rsidRPr="00184270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  <w:t>ó</w:t>
      </w:r>
      <w:r w:rsidRPr="00184270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  <w:t>n Decimal</w:t>
      </w:r>
    </w:p>
    <w:p w:rsidR="00F22F76" w:rsidRDefault="00F22F76" w:rsidP="00B210EC">
      <w:pPr>
        <w:pStyle w:val="NormalWeb"/>
        <w:tabs>
          <w:tab w:val="left" w:pos="630"/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/>
          <w:bCs/>
          <w:i/>
          <w:color w:val="000000" w:themeColor="text1"/>
          <w:kern w:val="24"/>
          <w:lang w:val="es-ES"/>
        </w:rPr>
      </w:pPr>
    </w:p>
    <w:p w:rsidR="00B210EC" w:rsidRPr="00B210EC" w:rsidRDefault="00F22F76" w:rsidP="00B210EC">
      <w:pPr>
        <w:pStyle w:val="NormalWeb"/>
        <w:tabs>
          <w:tab w:val="left" w:pos="630"/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  <w:t xml:space="preserve">Nombre del </w:t>
      </w:r>
      <w:r w:rsidR="001D656D"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  <w:t>Estudiante: _</w:t>
      </w:r>
      <w:r w:rsidR="00B210EC" w:rsidRPr="00B210EC"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  <w:t>_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  <w:t>______________________________</w:t>
      </w:r>
      <w:r w:rsidR="00B210EC" w:rsidRPr="00B210EC"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  <w:t>sección: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es-ES"/>
        </w:rPr>
        <w:t>_____</w:t>
      </w:r>
    </w:p>
    <w:p w:rsidR="00B210EC" w:rsidRPr="00184270" w:rsidRDefault="00B210EC" w:rsidP="00B210EC">
      <w:pPr>
        <w:pStyle w:val="NormalWeb"/>
        <w:tabs>
          <w:tab w:val="left" w:pos="630"/>
          <w:tab w:val="center" w:pos="4258"/>
        </w:tabs>
        <w:spacing w:before="0" w:beforeAutospacing="0" w:after="0" w:afterAutospacing="0" w:line="276" w:lineRule="auto"/>
        <w:jc w:val="both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/>
        </w:rPr>
      </w:pPr>
    </w:p>
    <w:p w:rsidR="008E2ABE" w:rsidRDefault="00CB0D34" w:rsidP="00282921">
      <w:pPr>
        <w:pStyle w:val="NormalWeb"/>
        <w:numPr>
          <w:ilvl w:val="0"/>
          <w:numId w:val="5"/>
        </w:numPr>
        <w:tabs>
          <w:tab w:val="center" w:pos="4258"/>
        </w:tabs>
        <w:spacing w:before="0" w:beforeAutospacing="0" w:after="0" w:afterAutospacing="0" w:line="276" w:lineRule="auto"/>
        <w:ind w:left="142" w:hanging="851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 w:rsidRPr="00CB0D34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Escribe con cifras los siguientes números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CB0D34" w:rsidRDefault="00CB0D34" w:rsidP="00CB0D34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284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CB0D34" w:rsidRDefault="00CB0D34" w:rsidP="00CB0D34">
      <w:pPr>
        <w:pStyle w:val="NormalWeb"/>
        <w:numPr>
          <w:ilvl w:val="0"/>
          <w:numId w:val="6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Un millón trescientos  nueve:_______________________</w:t>
      </w:r>
    </w:p>
    <w:p w:rsidR="00CB0D34" w:rsidRDefault="00CB0D34" w:rsidP="00CB0D34">
      <w:pPr>
        <w:pStyle w:val="NormalWeb"/>
        <w:numPr>
          <w:ilvl w:val="0"/>
          <w:numId w:val="6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Treinta millones seiscientos dos:____________________</w:t>
      </w:r>
    </w:p>
    <w:p w:rsidR="00CB0D34" w:rsidRDefault="00CB0D34" w:rsidP="00CB0D34">
      <w:pPr>
        <w:pStyle w:val="NormalWeb"/>
        <w:numPr>
          <w:ilvl w:val="0"/>
          <w:numId w:val="6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Doscientos mil doce:_____________________________</w:t>
      </w:r>
    </w:p>
    <w:p w:rsidR="00CB0D34" w:rsidRDefault="00CB0D34" w:rsidP="00CB0D34">
      <w:pPr>
        <w:pStyle w:val="NormalWeb"/>
        <w:numPr>
          <w:ilvl w:val="0"/>
          <w:numId w:val="6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Tres millones, treinta mil uno:______________________</w:t>
      </w:r>
    </w:p>
    <w:p w:rsidR="00CB0D34" w:rsidRDefault="00CB0D34" w:rsidP="00CB0D34">
      <w:pPr>
        <w:pStyle w:val="NormalWeb"/>
        <w:numPr>
          <w:ilvl w:val="0"/>
          <w:numId w:val="6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Quince millones, doce mil ciento veintiuno:____________</w:t>
      </w:r>
    </w:p>
    <w:p w:rsidR="00CB0D34" w:rsidRDefault="00CB0D34" w:rsidP="00CB0D34">
      <w:pPr>
        <w:pStyle w:val="NormalWeb"/>
        <w:numPr>
          <w:ilvl w:val="0"/>
          <w:numId w:val="6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Cincuenta mil quinientos tres:______________________</w:t>
      </w:r>
    </w:p>
    <w:p w:rsidR="00B210EC" w:rsidRDefault="00B210EC" w:rsidP="00B210EC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644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282921" w:rsidRDefault="00282921" w:rsidP="00282921">
      <w:pPr>
        <w:pStyle w:val="NormalWeb"/>
        <w:numPr>
          <w:ilvl w:val="0"/>
          <w:numId w:val="5"/>
        </w:numPr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  Escriba con palabras las siguientes cantidades numéricas:</w:t>
      </w:r>
    </w:p>
    <w:p w:rsidR="00282921" w:rsidRDefault="00282921" w:rsidP="00282921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a) 5001:</w:t>
      </w:r>
    </w:p>
    <w:p w:rsidR="00282921" w:rsidRDefault="00282921" w:rsidP="00282921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b) 94, 321:</w:t>
      </w:r>
    </w:p>
    <w:p w:rsidR="00282921" w:rsidRDefault="00282921" w:rsidP="00282921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c) 298,467, 892</w:t>
      </w:r>
      <w:r w:rsidR="00131149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282921" w:rsidRDefault="00131149" w:rsidP="00282921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d) 36</w:t>
      </w:r>
      <w:r w:rsidR="00231DDA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, 074, 592, 731,024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282921" w:rsidRDefault="00E15E81" w:rsidP="00282921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e</w:t>
      </w:r>
      <w:r w:rsidR="00282921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)</w:t>
      </w:r>
      <w:r w:rsidR="00131149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7</w:t>
      </w:r>
      <w:r w:rsidR="00231DDA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, 052,045</w:t>
      </w:r>
      <w:r w:rsidR="00131149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7F225E" w:rsidRDefault="00E15E81" w:rsidP="002148EB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284" w:hanging="284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f</w:t>
      </w:r>
      <w:r w:rsidR="00282921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)</w:t>
      </w:r>
      <w:r w:rsidR="00131149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4210</w:t>
      </w:r>
      <w:r w:rsidR="00231DDA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B210EC" w:rsidRDefault="00B210EC" w:rsidP="002148EB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284" w:hanging="284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0C7C65" w:rsidRDefault="000C7C65" w:rsidP="000C7C65">
      <w:pPr>
        <w:pStyle w:val="NormalWeb"/>
        <w:numPr>
          <w:ilvl w:val="0"/>
          <w:numId w:val="5"/>
        </w:numPr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Combine los números que se le dan a la izquierda entre paréntesis y escríbalo con palabras.</w:t>
      </w:r>
    </w:p>
    <w:p w:rsidR="000C7C65" w:rsidRDefault="00D7017F" w:rsidP="000C7C65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(4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, 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0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, 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9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,3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, 7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)  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7 ___ 0___ 3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 _____________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____________________________</w:t>
      </w:r>
    </w:p>
    <w:p w:rsidR="000C7C65" w:rsidRDefault="000C7C65" w:rsidP="000C7C65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                  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3 0 ___ 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___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 _____________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___________________________</w:t>
      </w:r>
    </w:p>
    <w:p w:rsidR="000C7C65" w:rsidRDefault="000C7C65" w:rsidP="000C7C65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                  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 4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___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</w:t>
      </w:r>
      <w:r w:rsidR="00B210EC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7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:_____________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____________________________</w:t>
      </w:r>
    </w:p>
    <w:p w:rsidR="000C7C65" w:rsidRDefault="00B210EC" w:rsidP="000C7C65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               ___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___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9 0 ___</w:t>
      </w:r>
      <w:r w:rsidR="000C7C65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:____________</w:t>
      </w:r>
      <w:r w:rsidR="00D7017F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_____________________________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</w:t>
      </w:r>
    </w:p>
    <w:p w:rsidR="00E15E81" w:rsidRDefault="00E15E81" w:rsidP="007F225E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E15E81" w:rsidRDefault="00E15E81" w:rsidP="00E15E81">
      <w:pPr>
        <w:pStyle w:val="NormalWeb"/>
        <w:numPr>
          <w:ilvl w:val="0"/>
          <w:numId w:val="5"/>
        </w:numPr>
        <w:tabs>
          <w:tab w:val="center" w:pos="4258"/>
        </w:tabs>
        <w:spacing w:before="0" w:beforeAutospacing="0" w:after="0" w:afterAutospacing="0" w:line="276" w:lineRule="auto"/>
        <w:ind w:left="-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complete los espacios en blanco:</w:t>
      </w:r>
    </w:p>
    <w:p w:rsidR="00E15E81" w:rsidRDefault="002148EB" w:rsidP="002148EB">
      <w:pPr>
        <w:pStyle w:val="NormalWeb"/>
        <w:numPr>
          <w:ilvl w:val="0"/>
          <w:numId w:val="9"/>
        </w:numPr>
        <w:tabs>
          <w:tab w:val="center" w:pos="4258"/>
        </w:tabs>
        <w:spacing w:before="0" w:beforeAutospacing="0" w:after="0" w:afterAutospacing="0" w:line="276" w:lineRule="auto"/>
        <w:ind w:left="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879: el 7 </w:t>
      </w:r>
      <w:r w:rsidR="008C5E2C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está en 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la posición de las ________________equivale a 7 X______</w:t>
      </w:r>
    </w:p>
    <w:p w:rsidR="008C5E2C" w:rsidRDefault="008C5E2C" w:rsidP="002148EB">
      <w:pPr>
        <w:pStyle w:val="NormalWeb"/>
        <w:numPr>
          <w:ilvl w:val="0"/>
          <w:numId w:val="9"/>
        </w:numPr>
        <w:tabs>
          <w:tab w:val="center" w:pos="4258"/>
        </w:tabs>
        <w:spacing w:before="0" w:beforeAutospacing="0" w:after="0" w:afterAutospacing="0" w:line="276" w:lineRule="auto"/>
        <w:ind w:left="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296,785: el 6 está en la posición de las ______________equivale a 6X________</w:t>
      </w:r>
    </w:p>
    <w:p w:rsidR="008C5E2C" w:rsidRPr="008C5E2C" w:rsidRDefault="008C5E2C" w:rsidP="008C5E2C">
      <w:pPr>
        <w:pStyle w:val="NormalWeb"/>
        <w:numPr>
          <w:ilvl w:val="0"/>
          <w:numId w:val="9"/>
        </w:numPr>
        <w:tabs>
          <w:tab w:val="center" w:pos="4258"/>
        </w:tabs>
        <w:spacing w:before="0" w:beforeAutospacing="0" w:after="0" w:afterAutospacing="0" w:line="276" w:lineRule="auto"/>
        <w:ind w:left="142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321,456,879:  el 2 </w:t>
      </w:r>
      <w:r w:rsidR="00B210EC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está</w:t>
      </w: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en la posición de las ___________equivale a 2 X_______</w:t>
      </w:r>
    </w:p>
    <w:p w:rsidR="007F225E" w:rsidRDefault="007F225E" w:rsidP="007F225E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7F225E" w:rsidRDefault="007F225E" w:rsidP="007F225E">
      <w:pPr>
        <w:pStyle w:val="NormalWeb"/>
        <w:numPr>
          <w:ilvl w:val="0"/>
          <w:numId w:val="5"/>
        </w:numPr>
        <w:tabs>
          <w:tab w:val="center" w:pos="4258"/>
        </w:tabs>
        <w:spacing w:before="0" w:beforeAutospacing="0" w:after="0" w:afterAutospacing="0" w:line="276" w:lineRule="auto"/>
        <w:ind w:left="-284" w:hanging="294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Escribe los numerales que correspondan a las siguientes descomposiciones:</w:t>
      </w:r>
    </w:p>
    <w:p w:rsidR="007F225E" w:rsidRDefault="007F225E" w:rsidP="007F225E">
      <w:pPr>
        <w:pStyle w:val="NormalWeb"/>
        <w:numPr>
          <w:ilvl w:val="0"/>
          <w:numId w:val="7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9x10,000 + 4x1000 + 7x100 +2x10 =_________</w:t>
      </w:r>
      <w:r w:rsidR="0007537B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</w:t>
      </w:r>
    </w:p>
    <w:p w:rsidR="007F225E" w:rsidRDefault="007F225E" w:rsidP="007F225E">
      <w:pPr>
        <w:pStyle w:val="NormalWeb"/>
        <w:numPr>
          <w:ilvl w:val="0"/>
          <w:numId w:val="7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6x1,000,000 + 3x100,000 +5x1000 + 8x10 + 7_______</w:t>
      </w:r>
      <w:r w:rsidR="0007537B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___________</w:t>
      </w:r>
    </w:p>
    <w:p w:rsidR="00032199" w:rsidRDefault="007F225E" w:rsidP="00032199">
      <w:pPr>
        <w:pStyle w:val="NormalWeb"/>
        <w:numPr>
          <w:ilvl w:val="0"/>
          <w:numId w:val="7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2x100,000 +4x1000 + 3x100 </w:t>
      </w:r>
      <w:r w:rsidR="0007537B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 xml:space="preserve"> + 1=_____________</w:t>
      </w:r>
    </w:p>
    <w:p w:rsidR="00032199" w:rsidRDefault="00032199" w:rsidP="00032199">
      <w:pPr>
        <w:pStyle w:val="NormalWeb"/>
        <w:tabs>
          <w:tab w:val="center" w:pos="4258"/>
        </w:tabs>
        <w:spacing w:before="0" w:beforeAutospacing="0" w:after="0" w:afterAutospacing="0" w:line="276" w:lineRule="auto"/>
        <w:ind w:left="720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032199" w:rsidRDefault="00032199" w:rsidP="00032199">
      <w:pPr>
        <w:pStyle w:val="NormalWeb"/>
        <w:numPr>
          <w:ilvl w:val="0"/>
          <w:numId w:val="5"/>
        </w:numPr>
        <w:tabs>
          <w:tab w:val="center" w:pos="4258"/>
        </w:tabs>
        <w:spacing w:before="0" w:beforeAutospacing="0" w:after="0" w:afterAutospacing="0" w:line="276" w:lineRule="auto"/>
        <w:ind w:left="-284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 w:rsidRPr="00032199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Expresa los números como la suma de los valores relativos  de las cifras</w:t>
      </w:r>
    </w:p>
    <w:p w:rsidR="00032199" w:rsidRDefault="00032199" w:rsidP="00032199">
      <w:pPr>
        <w:pStyle w:val="NormalWeb"/>
        <w:numPr>
          <w:ilvl w:val="0"/>
          <w:numId w:val="8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3084</w:t>
      </w:r>
      <w:r w:rsidR="00184270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032199" w:rsidRDefault="00032199" w:rsidP="00032199">
      <w:pPr>
        <w:pStyle w:val="NormalWeb"/>
        <w:numPr>
          <w:ilvl w:val="0"/>
          <w:numId w:val="8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401,682</w:t>
      </w:r>
      <w:r w:rsidR="00184270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032199" w:rsidRDefault="00032199" w:rsidP="00032199">
      <w:pPr>
        <w:pStyle w:val="NormalWeb"/>
        <w:numPr>
          <w:ilvl w:val="0"/>
          <w:numId w:val="8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7632</w:t>
      </w:r>
      <w:r w:rsidR="00184270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032199" w:rsidRDefault="00032199" w:rsidP="00032199">
      <w:pPr>
        <w:pStyle w:val="NormalWeb"/>
        <w:numPr>
          <w:ilvl w:val="0"/>
          <w:numId w:val="8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9,653, 871</w:t>
      </w:r>
      <w:r w:rsidR="00184270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032199" w:rsidRDefault="00032199" w:rsidP="00032199">
      <w:pPr>
        <w:pStyle w:val="NormalWeb"/>
        <w:numPr>
          <w:ilvl w:val="0"/>
          <w:numId w:val="8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65,423</w:t>
      </w:r>
      <w:r w:rsidR="00184270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E15E81" w:rsidRPr="00032199" w:rsidRDefault="00E15E81" w:rsidP="00032199">
      <w:pPr>
        <w:pStyle w:val="NormalWeb"/>
        <w:numPr>
          <w:ilvl w:val="0"/>
          <w:numId w:val="8"/>
        </w:numPr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689,040</w:t>
      </w:r>
      <w:r w:rsidR="00184270"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  <w:t>:</w:t>
      </w:r>
    </w:p>
    <w:p w:rsidR="00BD557F" w:rsidRDefault="00BD557F" w:rsidP="00B210EC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BD557F" w:rsidRDefault="00BD557F" w:rsidP="00B210EC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DD7066" w:rsidRPr="00CB0D34" w:rsidRDefault="00DD7066" w:rsidP="00B210EC">
      <w:pPr>
        <w:pStyle w:val="NormalWeb"/>
        <w:tabs>
          <w:tab w:val="center" w:pos="4258"/>
        </w:tabs>
        <w:spacing w:before="0" w:beforeAutospacing="0" w:after="0" w:afterAutospacing="0"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/>
        </w:rPr>
      </w:pPr>
    </w:p>
    <w:p w:rsidR="00DE4B4C" w:rsidRPr="000B53C1" w:rsidRDefault="00DE4B4C" w:rsidP="0004659E">
      <w:pPr>
        <w:pStyle w:val="Prrafodelista"/>
        <w:numPr>
          <w:ilvl w:val="0"/>
          <w:numId w:val="3"/>
        </w:numPr>
        <w:ind w:left="-284"/>
        <w:rPr>
          <w:rFonts w:ascii="Arial" w:hAnsi="Arial" w:cs="Arial"/>
          <w:noProof/>
          <w:lang w:eastAsia="es-HN"/>
        </w:rPr>
      </w:pPr>
      <w:r w:rsidRPr="000B53C1">
        <w:rPr>
          <w:rFonts w:ascii="Arial" w:hAnsi="Arial" w:cs="Arial"/>
          <w:noProof/>
          <w:lang w:eastAsia="es-HN"/>
        </w:rPr>
        <w:t>Ordena en la tabla la posicion de los siguientes numeros:</w:t>
      </w:r>
    </w:p>
    <w:tbl>
      <w:tblPr>
        <w:tblStyle w:val="Tablaconcuadrcula"/>
        <w:tblW w:w="9319" w:type="dxa"/>
        <w:tblInd w:w="-491" w:type="dxa"/>
        <w:tblLook w:val="04A0" w:firstRow="1" w:lastRow="0" w:firstColumn="1" w:lastColumn="0" w:noHBand="0" w:noVBand="1"/>
      </w:tblPr>
      <w:tblGrid>
        <w:gridCol w:w="3126"/>
        <w:gridCol w:w="743"/>
        <w:gridCol w:w="742"/>
        <w:gridCol w:w="742"/>
        <w:gridCol w:w="649"/>
        <w:gridCol w:w="650"/>
        <w:gridCol w:w="744"/>
        <w:gridCol w:w="618"/>
        <w:gridCol w:w="713"/>
        <w:gridCol w:w="592"/>
      </w:tblGrid>
      <w:tr w:rsidR="00BF5830" w:rsidRPr="000B53C1" w:rsidTr="005C4C52">
        <w:trPr>
          <w:trHeight w:val="257"/>
        </w:trPr>
        <w:tc>
          <w:tcPr>
            <w:tcW w:w="3317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Numero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CMM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DMM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UMM</w:t>
            </w:r>
          </w:p>
        </w:tc>
        <w:tc>
          <w:tcPr>
            <w:tcW w:w="659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CM</w:t>
            </w:r>
          </w:p>
        </w:tc>
        <w:tc>
          <w:tcPr>
            <w:tcW w:w="660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DM</w:t>
            </w:r>
          </w:p>
        </w:tc>
        <w:tc>
          <w:tcPr>
            <w:tcW w:w="764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UM</w:t>
            </w:r>
          </w:p>
        </w:tc>
        <w:tc>
          <w:tcPr>
            <w:tcW w:w="644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C</w:t>
            </w:r>
          </w:p>
        </w:tc>
        <w:tc>
          <w:tcPr>
            <w:tcW w:w="749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D</w:t>
            </w:r>
          </w:p>
        </w:tc>
        <w:tc>
          <w:tcPr>
            <w:tcW w:w="615" w:type="dxa"/>
          </w:tcPr>
          <w:p w:rsidR="005C4C52" w:rsidRPr="000B53C1" w:rsidRDefault="005C4C52" w:rsidP="00DE4B4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U</w:t>
            </w:r>
          </w:p>
        </w:tc>
      </w:tr>
      <w:tr w:rsidR="00BF5830" w:rsidRPr="000B53C1" w:rsidTr="005C4C52">
        <w:trPr>
          <w:trHeight w:val="243"/>
        </w:trPr>
        <w:tc>
          <w:tcPr>
            <w:tcW w:w="331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4692007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BF5830" w:rsidRPr="000B53C1" w:rsidTr="005C4C52">
        <w:trPr>
          <w:trHeight w:val="257"/>
        </w:trPr>
        <w:tc>
          <w:tcPr>
            <w:tcW w:w="331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lastRenderedPageBreak/>
              <w:t>86405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BF5830" w:rsidRPr="000B53C1" w:rsidTr="005C4C52">
        <w:trPr>
          <w:trHeight w:val="243"/>
        </w:trPr>
        <w:tc>
          <w:tcPr>
            <w:tcW w:w="331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800005381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BF5830" w:rsidRPr="000B53C1" w:rsidTr="005C4C52">
        <w:trPr>
          <w:trHeight w:val="257"/>
        </w:trPr>
        <w:tc>
          <w:tcPr>
            <w:tcW w:w="331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309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BF5830" w:rsidRPr="000B53C1" w:rsidTr="005C4C52">
        <w:trPr>
          <w:trHeight w:val="243"/>
        </w:trPr>
        <w:tc>
          <w:tcPr>
            <w:tcW w:w="331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70025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5C4C52" w:rsidRPr="000B53C1" w:rsidTr="005C4C52">
        <w:trPr>
          <w:trHeight w:val="243"/>
        </w:trPr>
        <w:tc>
          <w:tcPr>
            <w:tcW w:w="331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1980</w:t>
            </w: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5C4C52" w:rsidRPr="000B53C1" w:rsidRDefault="005C4C52" w:rsidP="00DE4B4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</w:tbl>
    <w:p w:rsidR="00DE4B4C" w:rsidRPr="000B53C1" w:rsidRDefault="00DE4B4C">
      <w:pPr>
        <w:rPr>
          <w:rFonts w:ascii="Arial" w:hAnsi="Arial" w:cs="Arial"/>
          <w:noProof/>
          <w:lang w:eastAsia="es-HN"/>
        </w:rPr>
      </w:pPr>
    </w:p>
    <w:p w:rsidR="005C4C52" w:rsidRPr="000B53C1" w:rsidRDefault="005C4C52" w:rsidP="0004659E">
      <w:pPr>
        <w:pStyle w:val="Prrafodelista"/>
        <w:numPr>
          <w:ilvl w:val="0"/>
          <w:numId w:val="2"/>
        </w:numPr>
        <w:ind w:left="-284"/>
        <w:rPr>
          <w:rFonts w:ascii="Arial" w:hAnsi="Arial" w:cs="Arial"/>
          <w:noProof/>
          <w:lang w:eastAsia="es-HN"/>
        </w:rPr>
      </w:pPr>
      <w:r w:rsidRPr="000B53C1">
        <w:rPr>
          <w:rFonts w:ascii="Arial" w:hAnsi="Arial" w:cs="Arial"/>
          <w:noProof/>
          <w:lang w:eastAsia="es-HN"/>
        </w:rPr>
        <w:t>Completar el cuadro:</w:t>
      </w:r>
    </w:p>
    <w:tbl>
      <w:tblPr>
        <w:tblStyle w:val="Tablaconcuadrcula"/>
        <w:tblW w:w="9319" w:type="dxa"/>
        <w:tblInd w:w="-491" w:type="dxa"/>
        <w:tblLook w:val="04A0" w:firstRow="1" w:lastRow="0" w:firstColumn="1" w:lastColumn="0" w:noHBand="0" w:noVBand="1"/>
      </w:tblPr>
      <w:tblGrid>
        <w:gridCol w:w="3123"/>
        <w:gridCol w:w="742"/>
        <w:gridCol w:w="742"/>
        <w:gridCol w:w="742"/>
        <w:gridCol w:w="650"/>
        <w:gridCol w:w="650"/>
        <w:gridCol w:w="745"/>
        <w:gridCol w:w="619"/>
        <w:gridCol w:w="714"/>
        <w:gridCol w:w="592"/>
      </w:tblGrid>
      <w:tr w:rsidR="000B53C1" w:rsidRPr="000B53C1" w:rsidTr="000D7589">
        <w:trPr>
          <w:trHeight w:val="257"/>
        </w:trPr>
        <w:tc>
          <w:tcPr>
            <w:tcW w:w="3317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Numero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CMM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DMM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UMM</w:t>
            </w:r>
          </w:p>
        </w:tc>
        <w:tc>
          <w:tcPr>
            <w:tcW w:w="659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CM</w:t>
            </w:r>
          </w:p>
        </w:tc>
        <w:tc>
          <w:tcPr>
            <w:tcW w:w="660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DM</w:t>
            </w:r>
          </w:p>
        </w:tc>
        <w:tc>
          <w:tcPr>
            <w:tcW w:w="764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UM</w:t>
            </w:r>
          </w:p>
        </w:tc>
        <w:tc>
          <w:tcPr>
            <w:tcW w:w="644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C</w:t>
            </w:r>
          </w:p>
        </w:tc>
        <w:tc>
          <w:tcPr>
            <w:tcW w:w="749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D</w:t>
            </w:r>
          </w:p>
        </w:tc>
        <w:tc>
          <w:tcPr>
            <w:tcW w:w="615" w:type="dxa"/>
          </w:tcPr>
          <w:p w:rsidR="00910BF4" w:rsidRPr="000B53C1" w:rsidRDefault="00910BF4" w:rsidP="000D7589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U</w:t>
            </w:r>
          </w:p>
        </w:tc>
      </w:tr>
      <w:tr w:rsidR="000B53C1" w:rsidRPr="000B53C1" w:rsidTr="000D7589">
        <w:trPr>
          <w:trHeight w:val="243"/>
        </w:trPr>
        <w:tc>
          <w:tcPr>
            <w:tcW w:w="331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3UMM, 4C, 8U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B53C1" w:rsidRPr="000B53C1" w:rsidTr="000D7589">
        <w:trPr>
          <w:trHeight w:val="257"/>
        </w:trPr>
        <w:tc>
          <w:tcPr>
            <w:tcW w:w="331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2UM, 8D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B53C1" w:rsidRPr="000B53C1" w:rsidTr="000D7589">
        <w:trPr>
          <w:trHeight w:val="243"/>
        </w:trPr>
        <w:tc>
          <w:tcPr>
            <w:tcW w:w="331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5CMM, 7UMM, 3DM, 3U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B53C1" w:rsidRPr="000B53C1" w:rsidTr="000D7589">
        <w:trPr>
          <w:trHeight w:val="257"/>
        </w:trPr>
        <w:tc>
          <w:tcPr>
            <w:tcW w:w="331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3C, 6D, 9U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B53C1" w:rsidRPr="000B53C1" w:rsidTr="000D7589">
        <w:trPr>
          <w:trHeight w:val="243"/>
        </w:trPr>
        <w:tc>
          <w:tcPr>
            <w:tcW w:w="3317" w:type="dxa"/>
          </w:tcPr>
          <w:p w:rsidR="00910BF4" w:rsidRPr="000B53C1" w:rsidRDefault="00AC487E" w:rsidP="000D7589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8DMM, 4CM , 2D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B53C1" w:rsidRPr="000B53C1" w:rsidTr="000D7589">
        <w:trPr>
          <w:trHeight w:val="243"/>
        </w:trPr>
        <w:tc>
          <w:tcPr>
            <w:tcW w:w="3317" w:type="dxa"/>
          </w:tcPr>
          <w:p w:rsidR="00910BF4" w:rsidRPr="000B53C1" w:rsidRDefault="00BF5830" w:rsidP="000D7589">
            <w:pPr>
              <w:rPr>
                <w:rFonts w:ascii="Arial" w:hAnsi="Arial" w:cs="Arial"/>
                <w:noProof/>
                <w:lang w:eastAsia="es-HN"/>
              </w:rPr>
            </w:pPr>
            <w:r w:rsidRPr="000B53C1">
              <w:rPr>
                <w:rFonts w:ascii="Arial" w:hAnsi="Arial" w:cs="Arial"/>
                <w:noProof/>
                <w:lang w:eastAsia="es-HN"/>
              </w:rPr>
              <w:t>6CM, 5DM,4UM, 3C, 2D</w:t>
            </w: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37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5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60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6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44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749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615" w:type="dxa"/>
          </w:tcPr>
          <w:p w:rsidR="00910BF4" w:rsidRPr="000B53C1" w:rsidRDefault="00910BF4" w:rsidP="000D7589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</w:tbl>
    <w:p w:rsidR="00910BF4" w:rsidRPr="000B53C1" w:rsidRDefault="00910BF4">
      <w:pPr>
        <w:rPr>
          <w:rFonts w:ascii="Arial" w:hAnsi="Arial" w:cs="Arial"/>
          <w:noProof/>
          <w:lang w:eastAsia="es-HN"/>
        </w:rPr>
      </w:pPr>
    </w:p>
    <w:p w:rsidR="007C659C" w:rsidRPr="000B53C1" w:rsidRDefault="007C659C" w:rsidP="0004659E">
      <w:pPr>
        <w:pStyle w:val="Prrafodelista"/>
        <w:numPr>
          <w:ilvl w:val="0"/>
          <w:numId w:val="1"/>
        </w:numPr>
        <w:ind w:left="-142"/>
        <w:rPr>
          <w:rFonts w:ascii="Arial" w:hAnsi="Arial" w:cs="Arial"/>
          <w:noProof/>
          <w:lang w:eastAsia="es-HN"/>
        </w:rPr>
      </w:pPr>
      <w:r w:rsidRPr="000B53C1">
        <w:rPr>
          <w:rFonts w:ascii="Arial" w:hAnsi="Arial" w:cs="Arial"/>
          <w:noProof/>
          <w:lang w:eastAsia="es-HN"/>
        </w:rPr>
        <w:t>Completar el cuadro esribiendo el valor absoluto (VA) y valor relativo (VR) de las cifras indicadas.</w:t>
      </w:r>
    </w:p>
    <w:tbl>
      <w:tblPr>
        <w:tblStyle w:val="Tablaconcuadrcula"/>
        <w:tblpPr w:leftFromText="141" w:rightFromText="141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1790"/>
        <w:gridCol w:w="1790"/>
      </w:tblGrid>
      <w:tr w:rsidR="007C659C" w:rsidRPr="000B53C1" w:rsidTr="000B53C1">
        <w:trPr>
          <w:trHeight w:val="283"/>
        </w:trPr>
        <w:tc>
          <w:tcPr>
            <w:tcW w:w="1790" w:type="dxa"/>
          </w:tcPr>
          <w:p w:rsidR="007C659C" w:rsidRPr="000B53C1" w:rsidRDefault="007C659C" w:rsidP="007C659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VA</w:t>
            </w:r>
          </w:p>
        </w:tc>
        <w:tc>
          <w:tcPr>
            <w:tcW w:w="1790" w:type="dxa"/>
          </w:tcPr>
          <w:p w:rsidR="007C659C" w:rsidRPr="000B53C1" w:rsidRDefault="007C659C" w:rsidP="007C659C">
            <w:pPr>
              <w:jc w:val="center"/>
              <w:rPr>
                <w:rFonts w:ascii="Arial" w:hAnsi="Arial" w:cs="Arial"/>
                <w:b/>
                <w:noProof/>
                <w:lang w:eastAsia="es-HN"/>
              </w:rPr>
            </w:pPr>
            <w:r w:rsidRPr="000B53C1">
              <w:rPr>
                <w:rFonts w:ascii="Arial" w:hAnsi="Arial" w:cs="Arial"/>
                <w:b/>
                <w:noProof/>
                <w:lang w:eastAsia="es-HN"/>
              </w:rPr>
              <w:t>VR</w:t>
            </w:r>
          </w:p>
        </w:tc>
      </w:tr>
      <w:tr w:rsidR="007C659C" w:rsidRPr="000B53C1" w:rsidTr="000B53C1">
        <w:trPr>
          <w:trHeight w:val="283"/>
        </w:trPr>
        <w:tc>
          <w:tcPr>
            <w:tcW w:w="1790" w:type="dxa"/>
          </w:tcPr>
          <w:p w:rsidR="007C659C" w:rsidRPr="000B53C1" w:rsidRDefault="007C659C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1790" w:type="dxa"/>
          </w:tcPr>
          <w:p w:rsidR="007C659C" w:rsidRPr="000B53C1" w:rsidRDefault="007C659C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4659E" w:rsidRPr="000B53C1" w:rsidTr="000B53C1">
        <w:trPr>
          <w:trHeight w:val="283"/>
        </w:trPr>
        <w:tc>
          <w:tcPr>
            <w:tcW w:w="1790" w:type="dxa"/>
          </w:tcPr>
          <w:p w:rsidR="0004659E" w:rsidRPr="000B53C1" w:rsidRDefault="0004659E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1790" w:type="dxa"/>
          </w:tcPr>
          <w:p w:rsidR="0004659E" w:rsidRPr="000B53C1" w:rsidRDefault="0004659E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7C659C" w:rsidRPr="000B53C1" w:rsidTr="000B53C1">
        <w:trPr>
          <w:trHeight w:val="283"/>
        </w:trPr>
        <w:tc>
          <w:tcPr>
            <w:tcW w:w="1790" w:type="dxa"/>
          </w:tcPr>
          <w:p w:rsidR="007C659C" w:rsidRPr="000B53C1" w:rsidRDefault="007C659C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1790" w:type="dxa"/>
          </w:tcPr>
          <w:p w:rsidR="007C659C" w:rsidRPr="000B53C1" w:rsidRDefault="007C659C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4659E" w:rsidRPr="000B53C1" w:rsidTr="000B53C1">
        <w:trPr>
          <w:trHeight w:val="283"/>
        </w:trPr>
        <w:tc>
          <w:tcPr>
            <w:tcW w:w="1790" w:type="dxa"/>
          </w:tcPr>
          <w:p w:rsidR="0004659E" w:rsidRPr="000B53C1" w:rsidRDefault="0004659E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1790" w:type="dxa"/>
          </w:tcPr>
          <w:p w:rsidR="0004659E" w:rsidRPr="000B53C1" w:rsidRDefault="0004659E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  <w:tr w:rsidR="0004659E" w:rsidRPr="000B53C1" w:rsidTr="000B53C1">
        <w:trPr>
          <w:trHeight w:val="283"/>
        </w:trPr>
        <w:tc>
          <w:tcPr>
            <w:tcW w:w="1790" w:type="dxa"/>
          </w:tcPr>
          <w:p w:rsidR="0004659E" w:rsidRPr="000B53C1" w:rsidRDefault="0004659E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  <w:tc>
          <w:tcPr>
            <w:tcW w:w="1790" w:type="dxa"/>
          </w:tcPr>
          <w:p w:rsidR="0004659E" w:rsidRPr="000B53C1" w:rsidRDefault="0004659E" w:rsidP="007C659C">
            <w:pPr>
              <w:rPr>
                <w:rFonts w:ascii="Arial" w:hAnsi="Arial" w:cs="Arial"/>
                <w:noProof/>
                <w:lang w:eastAsia="es-HN"/>
              </w:rPr>
            </w:pPr>
          </w:p>
        </w:tc>
      </w:tr>
    </w:tbl>
    <w:p w:rsidR="007C659C" w:rsidRPr="000B53C1" w:rsidRDefault="0004659E">
      <w:pPr>
        <w:rPr>
          <w:rFonts w:ascii="Arial" w:hAnsi="Arial" w:cs="Arial"/>
          <w:noProof/>
          <w:lang w:eastAsia="es-HN"/>
        </w:rPr>
      </w:pP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175895</wp:posOffset>
                </wp:positionV>
                <wp:extent cx="19050" cy="8953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F8D10" id="Conector recto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3.85pt" to="4.9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rbtAEAALgDAAAOAAAAZHJzL2Uyb0RvYy54bWysU8tu2zAQvBfoPxC815ITpEgEyzk4aC5B&#10;a/TxAQy1tIjwhSVjyX/fJSUrRRsURZELH+LM7s7sanM7WsOOgFF71/L1quYMnPSddoeW//j+6cM1&#10;ZzEJ1wnjHbT8BJHfbt+/2wyhgQvfe9MBMgriYjOElvcphaaqouzBirjyARw9Ko9WJLrioepQDBTd&#10;muqirj9Wg8cuoJcQI329mx75tsRXCmT6olSExEzLqbZUVizrY16r7UY0BxSh13IuQ/xHFVZoR0mX&#10;UHciCfaM+o9QVkv00au0kt5WXiktoWggNev6NzXfehGgaCFzYlhsim8XVn4+7pHpjnp3yZkTlnq0&#10;o07J5JFh3hg9kEtDiA2Bd26P8y2GPWbJo0KbdxLDxuLsaXEWxsQkfVzf1Fdkv6SX65urSzpTkOqF&#10;GzCme/CW5UPLjXZZt2jE8SGmCXqGEC/XMmUvp3QykMHGfQVFWnK+wi5TBDuD7Cio/93Tek5bkJmi&#10;tDELqf47acZmGpTJ+lfigi4ZvUsL0Wrn8bWsaTyXqib8WfWkNct+9N2p9KLYQeNRDJ1HOc/fr/dC&#10;f/nhtj8BAAD//wMAUEsDBBQABgAIAAAAIQASOY1c2gAAAAYBAAAPAAAAZHJzL2Rvd25yZXYueG1s&#10;TI7LTsMwFET3SPyDdZHYUYcskjbEqapKCLFBNC17N751An5EtpOGv+eyguVojmZOvV2sYTOGOHgn&#10;4HGVAUPXeTU4LeB0fH5YA4tJOiWNdyjgGyNsm9ubWlbKX90B5zZpRiMuVlJAn9JYcR67Hq2MKz+i&#10;o+7ig5WJYtBcBXmlcWt4nmUFt3Jw9NDLEfc9dl/tZAWY1zB/6L3exenlULSf75f87TgLcX+37J6A&#10;JVzSHwy/+qQODTmd/eRUZEZAsSFQQF6WwKjeUDwTVaxL4E3N/+s3PwAAAP//AwBQSwECLQAUAAYA&#10;CAAAACEAtoM4kv4AAADhAQAAEwAAAAAAAAAAAAAAAAAAAAAAW0NvbnRlbnRfVHlwZXNdLnhtbFBL&#10;AQItABQABgAIAAAAIQA4/SH/1gAAAJQBAAALAAAAAAAAAAAAAAAAAC8BAABfcmVscy8ucmVsc1BL&#10;AQItABQABgAIAAAAIQAqcYrbtAEAALgDAAAOAAAAAAAAAAAAAAAAAC4CAABkcnMvZTJvRG9jLnht&#10;bFBLAQItABQABgAIAAAAIQASOY1c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163830</wp:posOffset>
                </wp:positionV>
                <wp:extent cx="9525" cy="68580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3AD83" id="Conector recto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2pt,12.9pt" to="16.9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z+tgEAALcDAAAOAAAAZHJzL2Uyb0RvYy54bWysU01v2zAMvQ/ofxB0b+wESJEZcXpIsV6K&#10;LWi3H6DKVCxUX6C02Pn3o5TEHbaiGIZeJFPke+Qj6fXtaA07AEbtXcvns5ozcNJ32u1b/uP7l+sV&#10;ZzEJ1wnjHbT8CJHfbq4+rYfQwML33nSAjEhcbIbQ8j6l0FRVlD1YEWc+gCOn8mhFIhP3VYdiIHZr&#10;qkVd31SDxy6glxAjvd6dnHxT+JUCmb4pFSEx03KqLZUTy/mcz2qzFs0eRei1PJch/qMKK7SjpBPV&#10;nUiC/UT9F5XVEn30Ks2kt5VXSksoGkjNvP5DzVMvAhQt1JwYpjbFj6OVXw87ZLqj2VF7nLA0oy1N&#10;SiaPDPPFyEFdGkJsKHjrdni2YthhljwqtPkmMWwsnT1OnYUxMUmPn5eLJWeSHDer5aoujNUrNGBM&#10;9+Atyx8tN9pl2aIRh4eYKB2FXkLIyKWckpevdDSQg417BEVSKN28oMsSwdYgOwgaf/cyz0KIq0Rm&#10;iNLGTKD6fdA5NsOgLNa/AqfoktG7NAGtdh7fyprGS6nqFH9RfdKaZT/77lhGUdpB21GUnTc5r9/v&#10;doG//m+bXwAAAP//AwBQSwMEFAAGAAgAAAAhABTgbWfdAAAACAEAAA8AAABkcnMvZG93bnJldi54&#10;bWxMj8tOwzAQRfdI/IM1SOyoQwxVm8apqkoIsUE0hb0bT52AH1HspOHvGVawHN2jO+eW29lZNuEQ&#10;u+Al3C8yYOiboDtvJLwfn+5WwGJSXisbPEr4xgjb6vqqVIUOF3/AqU6GUYmPhZLQptQXnMemRafi&#10;IvToKTuHwalE52C4HtSFyp3leZYtuVOdpw+t6nHfYvNVj06CfRmmD7M3uzg+H5b159s5fz1OUt7e&#10;zLsNsIRz+oPhV5/UoSKnUxi9jsxKEPkDkRLyR1pAuRBrYCfihFgBr0r+f0D1AwAA//8DAFBLAQIt&#10;ABQABgAIAAAAIQC2gziS/gAAAOEBAAATAAAAAAAAAAAAAAAAAAAAAABbQ29udGVudF9UeXBlc10u&#10;eG1sUEsBAi0AFAAGAAgAAAAhADj9If/WAAAAlAEAAAsAAAAAAAAAAAAAAAAALwEAAF9yZWxzLy5y&#10;ZWxzUEsBAi0AFAAGAAgAAAAhADzsfP62AQAAtwMAAA4AAAAAAAAAAAAAAAAALgIAAGRycy9lMm9E&#10;b2MueG1sUEsBAi0AFAAGAAgAAAAhABTgbWf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367666</wp:posOffset>
                </wp:positionH>
                <wp:positionV relativeFrom="paragraph">
                  <wp:posOffset>163830</wp:posOffset>
                </wp:positionV>
                <wp:extent cx="0" cy="48577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7A076" id="Conector rec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2.9pt" to="28.9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CyrwEAALIDAAAOAAAAZHJzL2Uyb0RvYy54bWysU01v1DAQvSP1P1i+d5OtKF1Fm+1hK3pB&#10;sAL6A1xnvLHwl8buJvvvGTvZFAFCCHGxY/u9N/NmJtv70Rp2Aozau5avVzVn4KTvtDu2/Onr++sN&#10;ZzEJ1wnjHbT8DJHf767ebIfQwI3vvekAGYm42Ayh5X1KoamqKHuwIq58AEePyqMViY54rDoUA6lb&#10;U93U9btq8NgF9BJipNuH6ZHvir5SINMnpSIkZlpOuaWyYlmf81rttqI5ogi9lnMa4h+ysEI7CrpI&#10;PYgk2AvqX6SsluijV2klva28UlpC8UBu1vVPbr70IkDxQsWJYSlT/H+y8uPpgEx3LadGOWGpRXtq&#10;lEweGeaNbXKNhhAbgu7dAedTDAfMhkeFNu9khY2lruelrjAmJqdLSbdvN7d3d7dZrnrlBYzpEbxl&#10;+aPlRrvsWDTi9CGmCXqBEC/nMUUuX+lsIION+wyKXFCsdWGX+YG9QXYS1Pnu23oOW5CZorQxC6n+&#10;M2nGZhqUmfpb4oIuEb1LC9Fq5/F3UdN4SVVN+IvryWu2/ey7c+lDKQcNRinoPMR58n48F/rrr7b7&#10;DgAA//8DAFBLAwQUAAYACAAAACEAUyruntsAAAAIAQAADwAAAGRycy9kb3ducmV2LnhtbEyPwU7D&#10;MBBE70j8g7VI3KhDUAuEOFVVCSEuiKZwd+OtE4jXke2k4e9ZuMBxNKOZN+V6dr2YMMTOk4LrRQYC&#10;qfGmI6vgbf94dQciJk1G955QwRdGWFfnZ6UujD/RDqc6WcElFAutoE1pKKSMTYtOx4UfkNg7+uB0&#10;YhmsNEGfuNz1Ms+ylXS6I15o9YDbFpvPenQK+ucwvdut3cTxabeqP16P+ct+UuryYt48gEg4p78w&#10;/OAzOlTMdPAjmSh6Bcvbe04qyJf8gP1ffeBclt+ArEr5/0D1DQAA//8DAFBLAQItABQABgAIAAAA&#10;IQC2gziS/gAAAOEBAAATAAAAAAAAAAAAAAAAAAAAAABbQ29udGVudF9UeXBlc10ueG1sUEsBAi0A&#10;FAAGAAgAAAAhADj9If/WAAAAlAEAAAsAAAAAAAAAAAAAAAAALwEAAF9yZWxzLy5yZWxzUEsBAi0A&#10;FAAGAAgAAAAhAIuGULKvAQAAsgMAAA4AAAAAAAAAAAAAAAAALgIAAGRycy9lMm9Eb2MueG1sUEsB&#10;Ai0AFAAGAAgAAAAhAFMq7p7bAAAACAEAAA8AAAAAAAAAAAAAAAAACQ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7C659C"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154305</wp:posOffset>
                </wp:positionV>
                <wp:extent cx="9525" cy="33337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EE693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2.15pt" to="44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DnsgEAALUDAAAOAAAAZHJzL2Uyb0RvYy54bWysU8uu0zAQ3SPxD5b3NGlRC0RN76JXsEFQ&#10;weUDfJ1xY+GXxqZJ/56xk+YiQAghshi/zpmZMzPZ343WsAtg1N61fL2qOQMnfafdueVfHt6+eM1Z&#10;TMJ1wngHLb9C5HeH58/2Q2hg43tvOkBGTlxshtDyPqXQVFWUPVgRVz6Ao0fl0YpERzxXHYqBvFtT&#10;bep6Vw0eu4BeQox0ez898kPxrxTI9FGpCImZllNuqVgs9jHb6rAXzRlF6LWc0xD/kIUV2lHQxdW9&#10;SIJ9Q/2LK6sl+uhVWklvK6+UllA0kJp1/ZOaz70IULRQcWJYyhT/n1v54XJCpruW7zhzwlKLjtQo&#10;mTwyzAvb5RoNITYEPboTzqcYTpgFjwptXkkKG0tdr0tdYUxM0uWb7WbLmaSHl/S92maP1RM1YEzv&#10;wFuWNy032mXRohGX9zFN0BuEeDmVKXjZpauBDDbuEygSQuHWhV1GCI4G2UVQ87uv6zlsQWaK0sYs&#10;pPrPpBmbaVDG6m+JC7pE9C4tRKudx99FTeMtVTXhb6onrVn2o++upRWlHDQbpaDzHOfh+/Fc6E9/&#10;2+E7AAAA//8DAFBLAwQUAAYACAAAACEAO/wzUN0AAAAHAQAADwAAAGRycy9kb3ducmV2LnhtbEyO&#10;wU7DMBBE70j8g7VI3KhDqNI0zaaqKiHEBdEU7m7sOinxOrKdNPw95gTH0YzevHI7m55NyvnOEsLj&#10;IgGmqLGyI43wcXx+yIH5IEiK3pJC+FYettXtTSkKaa90UFMdNIsQ8oVAaEMYCs590yoj/MIOimJ3&#10;ts6IEKPTXDpxjXDT8zRJMm5ER/GhFYPat6r5qkeD0L+66VPv9c6PL4esvryf07fjhHh/N+82wIKa&#10;w98YfvWjOlTR6WRHkp71CPlqHZcI6fIJWOzz9RLYCWGV5cCrkv/3r34AAAD//wMAUEsBAi0AFAAG&#10;AAgAAAAhALaDOJL+AAAA4QEAABMAAAAAAAAAAAAAAAAAAAAAAFtDb250ZW50X1R5cGVzXS54bWxQ&#10;SwECLQAUAAYACAAAACEAOP0h/9YAAACUAQAACwAAAAAAAAAAAAAAAAAvAQAAX3JlbHMvLnJlbHNQ&#10;SwECLQAUAAYACAAAACEAa3xw57IBAAC1AwAADgAAAAAAAAAAAAAAAAAuAgAAZHJzL2Uyb0RvYy54&#10;bWxQSwECLQAUAAYACAAAACEAO/wzUN0AAAAH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C659C"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729614</wp:posOffset>
                </wp:positionH>
                <wp:positionV relativeFrom="paragraph">
                  <wp:posOffset>173355</wp:posOffset>
                </wp:positionV>
                <wp:extent cx="0" cy="18097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7BB00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3.65pt" to="57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sLrwEAALIDAAAOAAAAZHJzL2Uyb0RvYy54bWysU01v1DAQvSPxHyzf2SRVgRJttoet4IJg&#10;BeUHuM54Y+Evjc0m++8ZO9kUAUJVxcWO7ffezJuZbG8na9gJMGrvOt5sas7ASd9rd+z4t/v3r244&#10;i0m4XhjvoONniPx29/LFdgwtXPnBmx6QkYiL7Rg6PqQU2qqKcgAr4sYHcPSoPFqR6IjHqkcxkro1&#10;1VVdv6lGj31ALyFGur2bH/mu6CsFMn1WKkJipuOUWyorlvUhr9VuK9ojijBouaQhnpGFFdpR0FXq&#10;TiTBfqD+Q8pqiT56lTbS28orpSUUD+SmqX9z83UQAYoXKk4Ma5ni/5OVn04HZLrv+DVnTlhq0Z4a&#10;JZNHhnlj17lGY4gtQffugMsphgNmw5NCm3eywqZS1/NaV5gSk/OlpNvmpn739nWWqx55AWP6AN6y&#10;/NFxo112LFpx+hjTDL1AiJfzmCOXr3Q2kMHGfQFFLihWU9hlfmBvkJ0Edb7/3ixhCzJTlDZmJdX/&#10;Ji3YTIMyU08lrugS0bu0Eq12Hv8WNU2XVNWMv7ievWbbD74/lz6UctBglIIuQ5wn79dzoT/+aruf&#10;AAAA//8DAFBLAwQUAAYACAAAACEAREBYy90AAAAJAQAADwAAAGRycy9kb3ducmV2LnhtbEyPwU7D&#10;MAyG70i8Q2QkbixdYWOUptM0CSEuiHVwzxovLSROlaRdeXsyLnD87U+/P5fryRo2og+dIwHzWQYM&#10;qXGqIy3gff90swIWoiQljSMU8I0B1tXlRSkL5U60w7GOmqUSCoUU0MbYF5yHpkUrw8z1SGl3dN7K&#10;mKLXXHl5SuXW8DzLltzKjtKFVva4bbH5qgcrwLz48UNv9SYMz7tl/fl2zF/3oxDXV9PmEVjEKf7B&#10;cNZP6lAlp4MbSAVmUp7fPSRUQH5/C+wM/A4OAhaLFfCq5P8/qH4AAAD//wMAUEsBAi0AFAAGAAgA&#10;AAAhALaDOJL+AAAA4QEAABMAAAAAAAAAAAAAAAAAAAAAAFtDb250ZW50X1R5cGVzXS54bWxQSwEC&#10;LQAUAAYACAAAACEAOP0h/9YAAACUAQAACwAAAAAAAAAAAAAAAAAvAQAAX3JlbHMvLnJlbHNQSwEC&#10;LQAUAAYACAAAACEA7qQLC68BAACyAwAADgAAAAAAAAAAAAAAAAAuAgAAZHJzL2Uyb0RvYy54bWxQ&#10;SwECLQAUAAYACAAAACEAREBYy90AAAAJ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7C659C" w:rsidRPr="000B53C1">
        <w:rPr>
          <w:rFonts w:ascii="Arial" w:hAnsi="Arial" w:cs="Arial"/>
          <w:noProof/>
          <w:lang w:eastAsia="es-HN"/>
        </w:rPr>
        <w:t xml:space="preserve">3  4  5  6  2 </w:t>
      </w:r>
    </w:p>
    <w:p w:rsidR="007C659C" w:rsidRPr="000B53C1" w:rsidRDefault="0004659E">
      <w:pPr>
        <w:rPr>
          <w:rFonts w:ascii="Arial" w:hAnsi="Arial" w:cs="Arial"/>
          <w:noProof/>
          <w:lang w:eastAsia="es-HN"/>
        </w:rPr>
      </w:pP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53975</wp:posOffset>
                </wp:positionV>
                <wp:extent cx="847725" cy="19050"/>
                <wp:effectExtent l="0" t="76200" r="28575" b="7620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2164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" o:spid="_x0000_s1026" type="#_x0000_t32" style="position:absolute;margin-left:58.95pt;margin-top:4.25pt;width:66.75pt;height:1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Ei4AEAAAMEAAAOAAAAZHJzL2Uyb0RvYy54bWysU02P0zAQvSPxHyzfadKKZZeq6R66wAVB&#10;xcLevc64sfCXxkM//j1jpw0IFgkhLk5sz3vz3sx4dXv0TuwBs42hk/NZKwUEHXsbdp388vntixsp&#10;MqnQKxcDdPIEWd6unz9bHdISFnGIrgcUTBLy8pA6ORClZdNkPYBXeRYTBL40Eb0i3uKu6VEdmN27&#10;ZtG2r5pDxD5h1JAzn96Nl3Jd+Y0BTR+NyUDCdZK1UV2xro9lbdYrtdyhSoPVZxnqH1R4ZQMnnaju&#10;FCnxDe1vVN5qjDkamunom2iM1VA9sJt5+4ub+0ElqF64ODlNZcr/j1Z/2G9R2J57x50KynOPNtwp&#10;TREFlo/oQRgHelCCQ7heh5SXDNuELZ53OW2xmD8a9Bxr0wPT1XKwQXGs1T5N1YYjCc2HNy+vrxdX&#10;Umi+mr9ur2ozmpGlsCXM9A6iF+Wnk5lQ2d1ArG6UN2ZQ+/eZWAcDL4ACdqGspKx7E3pBp8S+CK0K&#10;OwfFBIeXkKaYGeXXPzo5GOGfwHBZWOaYpg4kbByKveJR6r/OJxaOLBBjnZtAbXX/R9A5tsCgDunf&#10;AqfomjEGmoDehohPZaXjRaoZ4y+uR6/F9mPsT7WZtRw8abU+51dRRvnnfYX/eLvr7wAAAP//AwBQ&#10;SwMEFAAGAAgAAAAhAE8rsHfeAAAACAEAAA8AAABkcnMvZG93bnJldi54bWxMj8FOwzAQRO9I/IO1&#10;SNyokyqhbYhTISQugGgpvfTmxtskIl5HttsGvp7tCY6jN5p9Wy5H24sT+tA5UpBOEhBItTMdNQq2&#10;n893cxAhajK6d4QKvjHAsrq+KnVh3Jk+8LSJjeARCoVW0MY4FFKGukWrw8QNSMwOzlsdOfpGGq/P&#10;PG57OU2Se2l1R3yh1QM+tVh/bY5WwVvqVy+z3fshC43/2dFrtg5rp9Ttzfj4ACLiGP/KcNFndajY&#10;ae+OZILoOaezBVcVzHMQzKd5moHYX0AOsirl/weqXwAAAP//AwBQSwECLQAUAAYACAAAACEAtoM4&#10;kv4AAADhAQAAEwAAAAAAAAAAAAAAAAAAAAAAW0NvbnRlbnRfVHlwZXNdLnhtbFBLAQItABQABgAI&#10;AAAAIQA4/SH/1gAAAJQBAAALAAAAAAAAAAAAAAAAAC8BAABfcmVscy8ucmVsc1BLAQItABQABgAI&#10;AAAAIQAQbREi4AEAAAMEAAAOAAAAAAAAAAAAAAAAAC4CAABkcnMvZTJvRG9jLnhtbFBLAQItABQA&#10;BgAIAAAAIQBPK7B33gAAAAg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187325</wp:posOffset>
                </wp:positionV>
                <wp:extent cx="1047750" cy="19050"/>
                <wp:effectExtent l="0" t="57150" r="1905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B9B62" id="Conector recto de flecha 7" o:spid="_x0000_s1026" type="#_x0000_t32" style="position:absolute;margin-left:44.7pt;margin-top:14.75pt;width:82.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n90wEAAPgDAAAOAAAAZHJzL2Uyb0RvYy54bWysU9uOEzEMfUfiH6K805lZAYWq033oAi8I&#10;KhY+IJtxOhG5yTG9/D1Opp1FgBBCvDg3n2Mf21nfnrwTB8BsY+hlt2ilgKDjYMO+l18+v332SopM&#10;KgzKxQC9PEOWt5unT9bHtIKbOEY3AAomCXl1TL0cidKqabIewau8iAkCP5qIXhEfcd8MqI7M7l1z&#10;07Yvm2PEIWHUkDPf3k2PclP5jQFNH43JQML1knOjarHah2KbzVqt9qjSaPUlDfUPWXhlAwedqe4U&#10;KfEN7S9U3mqMORpa6OibaIzVUDWwmq79Sc39qBJULVycnOYy5f9Hqz8cdijs0MulFEF5btGWG6Up&#10;osCyiAGEcaBHJZalWseUVwzahh1eTjntsEg/GfRlZVHiVCt8nisMJxKaL7v2+XL5ghuh+a173fKW&#10;WZpHcMJM7yB6UTa9zITK7kfinKakulpldXifaQJeASWyC8WSsu5NGASdE6shtCrsHVziFJemaJiy&#10;rjs6O5jgn8BwLUqeNUydQtg6FAfF8zN87WYW9iwQY52bQe2fQRffAoM6mX8LnL1rxBhoBnobIv4u&#10;Kp2uqZrJ/6p60lpkP8ThXHtYy8HjVftw+Qplfn88V/jjh918BwAA//8DAFBLAwQUAAYACAAAACEA&#10;P6/WZ94AAAAIAQAADwAAAGRycy9kb3ducmV2LnhtbEyPzU7DMBCE70i8g7VI3KhDaCBJ41QIwbFC&#10;NBXq0Y03cYR/othpw9uznOA4O6OZb6vtYg074xQG7wTcrxJg6FqvBtcLODRvdzmwEKVT0niHAr4x&#10;wLa+vqpkqfzFfeB5H3tGJS6UUoCOcSw5D61GK8PKj+jI6/xkZSQ59VxN8kLl1vA0SR65lYOjBS1H&#10;fNHYfu1nK6Br+kN7fM35bLr3p+ZTF3rX7IS4vVmeN8AiLvEvDL/4hA41MZ387FRgRkBerCkpIC0y&#10;YOSn2ZoOJwEPaQa8rvj/B+ofAAAA//8DAFBLAQItABQABgAIAAAAIQC2gziS/gAAAOEBAAATAAAA&#10;AAAAAAAAAAAAAAAAAABbQ29udGVudF9UeXBlc10ueG1sUEsBAi0AFAAGAAgAAAAhADj9If/WAAAA&#10;lAEAAAsAAAAAAAAAAAAAAAAALwEAAF9yZWxzLy5yZWxzUEsBAi0AFAAGAAgAAAAhAAnH2f3TAQAA&#10;+AMAAA4AAAAAAAAAAAAAAAAALgIAAGRycy9lMm9Eb2MueG1sUEsBAi0AFAAGAAgAAAAhAD+v1mfe&#10;AAAACA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7C659C" w:rsidRPr="000B53C1">
        <w:rPr>
          <w:rFonts w:ascii="Arial" w:hAnsi="Arial" w:cs="Arial"/>
          <w:noProof/>
          <w:lang w:eastAsia="es-HN"/>
        </w:rPr>
        <w:t xml:space="preserve">                </w:t>
      </w:r>
    </w:p>
    <w:p w:rsidR="007C659C" w:rsidRPr="000B53C1" w:rsidRDefault="0004659E">
      <w:pPr>
        <w:rPr>
          <w:rFonts w:ascii="Arial" w:hAnsi="Arial" w:cs="Arial"/>
          <w:noProof/>
          <w:lang w:eastAsia="es-HN"/>
        </w:rPr>
      </w:pP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58420</wp:posOffset>
                </wp:positionV>
                <wp:extent cx="1238250" cy="19050"/>
                <wp:effectExtent l="0" t="57150" r="19050" b="952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7FD05" id="Conector recto de flecha 16" o:spid="_x0000_s1026" type="#_x0000_t32" style="position:absolute;margin-left:29.7pt;margin-top:4.6pt;width:97.5pt;height: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U/1AEAAPoDAAAOAAAAZHJzL2Uyb0RvYy54bWysU9uOEzEMfUfiH6K805kpYrVUne5DF3hB&#10;UMHyAdmM04nITY7p5e9xMu0sAoQQ4sW5+Rz72M767uSdOABmG0Mvu0UrBQQdBxv2vfzy8PbFrRSZ&#10;VBiUiwF6eYYs7zbPn62PaQXLOEY3AAomCXl1TL0cidKqabIewau8iAkCP5qIXhEfcd8MqI7M7l2z&#10;bNub5hhxSBg15My399Oj3FR+Y0DTR2MykHC95NyoWqz2sdhms1arPao0Wn1JQ/1DFl7ZwEFnqntF&#10;SnxD+wuVtxpjjoYWOvomGmM1VA2spmt/UvN5VAmqFi5OTnOZ8v+j1R8OOxR24N7dSBGU5x5tuVOa&#10;IgosixhAGAd6VIJduF7HlFcM24YdXk457bCIPxn0ZWVZ4lRrfJ5rDCcSmi+75cvb5Stuhea37nXL&#10;W2ZpnsAJM72D6EXZ9DITKrsfiZOasupqndXhfaYJeAWUyC4US8q6N2EQdE4sh9CqsHdwiVNcmqJh&#10;yrru6Oxggn8Cw9UoedYwdQ5h61AcFE/Q8LWbWdizQIx1bga1fwZdfAsM6mz+LXD2rhFjoBnobYj4&#10;u6h0uqZqJv+r6klrkf0Yh3PtYS0HD1jtw+UzlAn+8VzhT1928x0AAP//AwBQSwMEFAAGAAgAAAAh&#10;AAVpqR3bAAAABwEAAA8AAABkcnMvZG93bnJldi54bWxMjsFOwzAQRO9I/IO1SNyoU6uFJsSpEIJj&#10;hWgqxNGNnTiqvY5ipw1/z3Kix9E8zbxyO3vHzmaMfUAJy0UGzGATdI+dhEP9/rABFpNCrVxAI+HH&#10;RNhWtzelKnS44Kc571PHaARjoSTYlIaC89hY41VchMEgdW0YvUoUx47rUV1o3DsusuyRe9UjPVg1&#10;mFdrmtN+8hLaujs0328bPrn246n+srnd1Tsp7+/ml2dgyczpH4Y/fVKHipyOYUIdmZOwzldESsgF&#10;MKrFekX5SJwQwKuSX/tXvwAAAP//AwBQSwECLQAUAAYACAAAACEAtoM4kv4AAADhAQAAEwAAAAAA&#10;AAAAAAAAAAAAAAAAW0NvbnRlbnRfVHlwZXNdLnhtbFBLAQItABQABgAIAAAAIQA4/SH/1gAAAJQB&#10;AAALAAAAAAAAAAAAAAAAAC8BAABfcmVscy8ucmVsc1BLAQItABQABgAIAAAAIQA60DU/1AEAAPoD&#10;AAAOAAAAAAAAAAAAAAAAAC4CAABkcnMvZTJvRG9jLnhtbFBLAQItABQABgAIAAAAIQAFaakd2wAA&#10;AAcBAAAPAAAAAAAAAAAAAAAAAC4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243839</wp:posOffset>
                </wp:positionH>
                <wp:positionV relativeFrom="paragraph">
                  <wp:posOffset>277495</wp:posOffset>
                </wp:positionV>
                <wp:extent cx="1400175" cy="19050"/>
                <wp:effectExtent l="0" t="57150" r="9525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DE778" id="Conector recto de flecha 15" o:spid="_x0000_s1026" type="#_x0000_t32" style="position:absolute;margin-left:19.2pt;margin-top:21.85pt;width:110.2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An2AEAAPoDAAAOAAAAZHJzL2Uyb0RvYy54bWysU9uO0zAQfUfiHyy/0yQrlkvVdB+6wAuC&#10;ioUP8DrjxsI3jYde/p6x02YRoNUK8eJLPGfmnDOT1c3RO7EHzDaGXnaLVgoIOg427Hr57ev7F2+k&#10;yKTCoFwM0MsTZHmzfv5sdUhLuIpjdAOg4CQhLw+plyNRWjZN1iN4lRcxQeBHE9Er4ivumgHVgbN7&#10;11y17avmEHFIGDXkzF9vp0e5rvmNAU2fjclAwvWSuVFdsa73ZW3WK7XcoUqj1Wca6h9YeGUDF51T&#10;3SpS4gfaP1J5qzHmaGiho2+iMVZD1cBquvY3NXejSlC1sDk5zTbl/5dWf9pvUdiBe3ctRVCee7Th&#10;TmmKKLBsYgBhHOhRCQ5hvw4pLxm2CVs833LaYhF/NOjLzrLEsXp8mj2GIwnNH7uXbdu95lqa37q3&#10;7XXtQfMATpjpA0QvyqGXmVDZ3UhMamLVVZ/V/mMmLs/AC6BUdqGspKx7FwZBp8RyCK0KOweFO4eX&#10;kKZomFjXE50cTPAvYNiNwrOWqXMIG4dir3iChu/dnIUjC8RY52ZQ+zjoHFtgUGfzqcA5ulaMgWag&#10;tyHi36rS8ULVTPEX1ZPWIvs+Dqfaw2oHD1j15/wzlAn+9V7hD7/s+icAAAD//wMAUEsDBBQABgAI&#10;AAAAIQCaAEr13gAAAAgBAAAPAAAAZHJzL2Rvd25yZXYueG1sTI/BTsMwEETvSPyDtUjcqENbmjTE&#10;qRCCY4VoKsTRjTdxRLyOYqcNf89yguPsjGbeFrvZ9eKMY+g8KbhfJCCQam86ahUcq9e7DESImozu&#10;PaGCbwywK6+vCp0bf6F3PB9iK7iEQq4V2BiHXMpQW3Q6LPyAxF7jR6cjy7GVZtQXLne9XCbJRjrd&#10;ES9YPeCzxfrrMDkFTdUe68+XTE5985ZWH3Zr99Veqdub+ekRRMQ5/oXhF5/RoWSmk5/IBNErWGVr&#10;TipYr1IQ7C8fsi2IEx82KciykP8fKH8AAAD//wMAUEsBAi0AFAAGAAgAAAAhALaDOJL+AAAA4QEA&#10;ABMAAAAAAAAAAAAAAAAAAAAAAFtDb250ZW50X1R5cGVzXS54bWxQSwECLQAUAAYACAAAACEAOP0h&#10;/9YAAACUAQAACwAAAAAAAAAAAAAAAAAvAQAAX3JlbHMvLnJlbHNQSwECLQAUAAYACAAAACEAy+/g&#10;J9gBAAD6AwAADgAAAAAAAAAAAAAAAAAuAgAAZHJzL2Uyb0RvYy54bWxQSwECLQAUAAYACAAAACEA&#10;mgBK9d4AAAAI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8DC2A" wp14:editId="6E9320FB">
                <wp:simplePos x="0" y="0"/>
                <wp:positionH relativeFrom="column">
                  <wp:posOffset>215265</wp:posOffset>
                </wp:positionH>
                <wp:positionV relativeFrom="paragraph">
                  <wp:posOffset>182245</wp:posOffset>
                </wp:positionV>
                <wp:extent cx="0" cy="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1AEF3" id="Conector recto de flecha 11" o:spid="_x0000_s1026" type="#_x0000_t32" style="position:absolute;margin-left:16.95pt;margin-top:14.3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hozgEAAPwDAAAOAAAAZHJzL2Uyb0RvYy54bWysU8uOEzEQvCPxD5bvZCZ7QCjKZA9Z4IIg&#10;4vEBXk97xpJfajeZyd/T9iSzCFZIIC5+dnVXldv7+9k7cQbMNoZObjetFBB07G0YOvnt67tXb6TI&#10;pEKvXAzQyQtkeX94+WI/pR3cxTG6HlBwkpB3U+rkSJR2TZP1CF7lTUwQ+NJE9Ip4i0PTo5o4u3fN&#10;Xdu+bqaIfcKoIWc+fVgu5aHmNwY0fTImAwnXSeZGdcQ6PpaxOezVbkCVRquvNNQ/sPDKBi66pnpQ&#10;pMR3tL+l8lZjzNHQRkffRGOshqqB1WzbX9R8GVWCqoXNyWm1Kf+/tPrj+YTC9vx2WymC8vxGR34p&#10;TREFlkn0IIwDPSrBIezXlPKOYcdwwusupxMW8bNBX2aWJebq8WX1GGYSejnUt9PmCZIw03uIXpRF&#10;JzOhssNITGXhsq3uqvOHTFyUgTdAqedCGUlZ9zb0gi6JRRBaFQYHhTGHl5CmMF+41hVdHCzwz2DY&#10;A2a3lKndB0eH4qy4b5TWEKhqr5k4usCMdW4FtpXfH4HX+AKF2pl/A14RtXIMtIK9DRGfq07zjbJZ&#10;4m8OLLqLBY+xv9RXrNZwi1Wvrt+h9PDP+wp/+rSHHwAAAP//AwBQSwMEFAAGAAgAAAAhAO54Nq3Y&#10;AAAABwEAAA8AAABkcnMvZG93bnJldi54bWxMjsFOwzAQRO9I/IO1SNyo01SCNo1TISR6BNFygNs2&#10;3tpR43UUu0ng6zFwgOPTjGZeuZlcKwbqQ+NZwXyWgSCuvW7YKHjdP94sQYSIrLH1TAo+KMCmurwo&#10;sdB+5BcadtGINMKhQAU2xq6QMtSWHIaZ74hTdvS9w5iwN1L3OKZx18o8y26lw4bTg8WOHizVp93Z&#10;KXg2b4PLedvI4+r9c2ue9MmOUanrq+l+DSLSFP/K8K2f1KFKTgd/Zh1Eq2CxWKWmgnx5ByLlP3z4&#10;ZVmV8r9/9QUAAP//AwBQSwECLQAUAAYACAAAACEAtoM4kv4AAADhAQAAEwAAAAAAAAAAAAAAAAAA&#10;AAAAW0NvbnRlbnRfVHlwZXNdLnhtbFBLAQItABQABgAIAAAAIQA4/SH/1gAAAJQBAAALAAAAAAAA&#10;AAAAAAAAAC8BAABfcmVscy8ucmVsc1BLAQItABQABgAIAAAAIQBvpQhozgEAAPwDAAAOAAAAAAAA&#10;AAAAAAAAAC4CAABkcnMvZTJvRG9jLnhtbFBLAQItABQABgAIAAAAIQDueDat2AAAAAcBAAAPAAAA&#10;AAAAAAAAAAAAACg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</w:p>
    <w:p w:rsidR="003A2135" w:rsidRDefault="000B53C1">
      <w:pPr>
        <w:rPr>
          <w:rFonts w:ascii="Arial" w:hAnsi="Arial" w:cs="Arial"/>
        </w:rPr>
      </w:pPr>
      <w:r w:rsidRPr="000B53C1">
        <w:rPr>
          <w:rFonts w:ascii="Arial" w:hAnsi="Arial" w:cs="Arial"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B43D0" wp14:editId="73A5811D">
                <wp:simplePos x="0" y="0"/>
                <wp:positionH relativeFrom="column">
                  <wp:posOffset>62865</wp:posOffset>
                </wp:positionH>
                <wp:positionV relativeFrom="paragraph">
                  <wp:posOffset>205740</wp:posOffset>
                </wp:positionV>
                <wp:extent cx="1609725" cy="45719"/>
                <wp:effectExtent l="0" t="76200" r="9525" b="501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530D" id="Conector recto de flecha 14" o:spid="_x0000_s1026" type="#_x0000_t32" style="position:absolute;margin-left:4.95pt;margin-top:16.2pt;width:126.7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5M3QEAAAQEAAAOAAAAZHJzL2Uyb0RvYy54bWysU8uOEzEQvCPxD5bvZCbRPtgokz1kgQuC&#10;iAXuXk87Y+GX2k0ef0/bkwwIEEKIi2dsd1VXdbdX90fvxB4w2xg6OZ+1UkDQsbdh18lPH1+/eClF&#10;JhV65WKATp4gy/v182erQ1rCIg7R9YCCSUJeHlInB6K0bJqsB/Aqz2KCwJcmolfEW9w1PaoDs3vX&#10;LNr2pjlE7BNGDTnz6cN4KdeV3xjQ9N6YDCRcJ1kb1RXr+lTWZr1Syx2qNFh9lqH+QYVXNnDSiepB&#10;kRJf0f5C5a3GmKOhmY6+icZYDdUDu5m3P7l5HFSC6oWLk9NUpvz/aPW7/RaF7bl3V1IE5blHG+6U&#10;pogCy0f0IIwDPSjBIVyvQ8pLhm3CFs+7nLZYzB8Neo616TPT1XKwQXGs1T5N1YYjCc2H85v27nZx&#10;LYXmu6vr2/ldYW9GmkKXMNMbiF6Un05mQmV3A7G8Ud+YQu3fZhqBF0ABu1BWUta9Cr2gU2JjhFaF&#10;nYNznhLSFDej/vpHJwcj/AMYrkvRWZ3UiYSNQ7FXPEv9l/nEwpEFYqxzE6j9M+gcW2BQp/RvgVN0&#10;zRgDTUBvQ8TfZaXjRaoZ4y+uR6/F9lPsT7WbtRw8arUP52dRZvnHfYV/f7zrbwAAAP//AwBQSwME&#10;FAAGAAgAAAAhABHdNhHdAAAABwEAAA8AAABkcnMvZG93bnJldi54bWxMjsFOwzAQRO9I/IO1SNyo&#10;0zQKJI1TISQugKCUXnpz420SEa8j220DX89ygtvszGj2VavJDuKEPvSOFMxnCQikxpmeWgXbj8eb&#10;OxAhajJ6cIQKvjDAqr68qHRp3Jne8bSJreARCqVW0MU4llKGpkOrw8yNSJwdnLc68ulbabw+87gd&#10;ZJokubS6J/7Q6REfOmw+N0er4GXu355ud6+HLLT+e0fP2TqsnVLXV9P9EkTEKf6V4Ref0aFmpr07&#10;kgliUFAUXFSwSDMQHKf5gsWejSIHWVfyP3/9AwAA//8DAFBLAQItABQABgAIAAAAIQC2gziS/gAA&#10;AOEBAAATAAAAAAAAAAAAAAAAAAAAAABbQ29udGVudF9UeXBlc10ueG1sUEsBAi0AFAAGAAgAAAAh&#10;ADj9If/WAAAAlAEAAAsAAAAAAAAAAAAAAAAALwEAAF9yZWxzLy5yZWxzUEsBAi0AFAAGAAgAAAAh&#10;AKYMnkzdAQAABAQAAA4AAAAAAAAAAAAAAAAALgIAAGRycy9lMm9Eb2MueG1sUEsBAi0AFAAGAAgA&#10;AAAhABHdNhHdAAAABwEAAA8AAAAAAAAAAAAAAAAAN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</w:p>
    <w:p w:rsidR="000B53C1" w:rsidRPr="000B53C1" w:rsidRDefault="000B5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A2135" w:rsidRPr="000B53C1" w:rsidRDefault="004345FE" w:rsidP="004345FE">
      <w:pPr>
        <w:pStyle w:val="Prrafodelista"/>
        <w:numPr>
          <w:ilvl w:val="0"/>
          <w:numId w:val="4"/>
        </w:numPr>
        <w:ind w:left="0"/>
        <w:rPr>
          <w:rFonts w:ascii="Arial" w:hAnsi="Arial" w:cs="Arial"/>
        </w:rPr>
      </w:pPr>
      <w:r w:rsidRPr="000B53C1">
        <w:rPr>
          <w:rFonts w:ascii="Arial" w:hAnsi="Arial" w:cs="Arial"/>
        </w:rPr>
        <w:t>Con la ayuda de la tabla de valores, hallar la equivalencia correspondiente: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693"/>
      </w:tblGrid>
      <w:tr w:rsidR="004345FE" w:rsidRPr="000B53C1" w:rsidTr="000B53C1">
        <w:tc>
          <w:tcPr>
            <w:tcW w:w="3114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  <w:r w:rsidRPr="000B53C1">
              <w:rPr>
                <w:rFonts w:ascii="Arial" w:hAnsi="Arial" w:cs="Arial"/>
              </w:rPr>
              <w:t>4 C a Decenas</w:t>
            </w:r>
          </w:p>
        </w:tc>
        <w:tc>
          <w:tcPr>
            <w:tcW w:w="2693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</w:p>
        </w:tc>
      </w:tr>
      <w:tr w:rsidR="004345FE" w:rsidRPr="000B53C1" w:rsidTr="000B53C1">
        <w:tc>
          <w:tcPr>
            <w:tcW w:w="3114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  <w:r w:rsidRPr="000B53C1">
              <w:rPr>
                <w:rFonts w:ascii="Arial" w:hAnsi="Arial" w:cs="Arial"/>
              </w:rPr>
              <w:t>5 UM a Centenas</w:t>
            </w:r>
          </w:p>
        </w:tc>
        <w:tc>
          <w:tcPr>
            <w:tcW w:w="2693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</w:p>
        </w:tc>
      </w:tr>
      <w:tr w:rsidR="004345FE" w:rsidRPr="000B53C1" w:rsidTr="000B53C1">
        <w:tc>
          <w:tcPr>
            <w:tcW w:w="3114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  <w:r w:rsidRPr="000B53C1">
              <w:rPr>
                <w:rFonts w:ascii="Arial" w:hAnsi="Arial" w:cs="Arial"/>
              </w:rPr>
              <w:t>6 DM a Centenas</w:t>
            </w:r>
          </w:p>
        </w:tc>
        <w:tc>
          <w:tcPr>
            <w:tcW w:w="2693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</w:p>
        </w:tc>
      </w:tr>
      <w:tr w:rsidR="004345FE" w:rsidRPr="000B53C1" w:rsidTr="000B53C1">
        <w:tc>
          <w:tcPr>
            <w:tcW w:w="3114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  <w:r w:rsidRPr="000B53C1">
              <w:rPr>
                <w:rFonts w:ascii="Arial" w:hAnsi="Arial" w:cs="Arial"/>
              </w:rPr>
              <w:t>8 DM a Unidades de Millar</w:t>
            </w:r>
          </w:p>
        </w:tc>
        <w:tc>
          <w:tcPr>
            <w:tcW w:w="2693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</w:p>
        </w:tc>
      </w:tr>
      <w:tr w:rsidR="004345FE" w:rsidRPr="000B53C1" w:rsidTr="000B53C1">
        <w:tc>
          <w:tcPr>
            <w:tcW w:w="3114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  <w:r w:rsidRPr="000B53C1">
              <w:rPr>
                <w:rFonts w:ascii="Arial" w:hAnsi="Arial" w:cs="Arial"/>
              </w:rPr>
              <w:t>5 UM a Decenas</w:t>
            </w:r>
          </w:p>
        </w:tc>
        <w:tc>
          <w:tcPr>
            <w:tcW w:w="2693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</w:p>
        </w:tc>
      </w:tr>
      <w:tr w:rsidR="004345FE" w:rsidRPr="000B53C1" w:rsidTr="000B53C1">
        <w:tc>
          <w:tcPr>
            <w:tcW w:w="3114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  <w:r w:rsidRPr="000B53C1">
              <w:rPr>
                <w:rFonts w:ascii="Arial" w:hAnsi="Arial" w:cs="Arial"/>
              </w:rPr>
              <w:t>3UM a  Unidades</w:t>
            </w:r>
          </w:p>
        </w:tc>
        <w:tc>
          <w:tcPr>
            <w:tcW w:w="2693" w:type="dxa"/>
          </w:tcPr>
          <w:p w:rsidR="004345FE" w:rsidRPr="000B53C1" w:rsidRDefault="004345FE">
            <w:pPr>
              <w:rPr>
                <w:rFonts w:ascii="Arial" w:hAnsi="Arial" w:cs="Arial"/>
              </w:rPr>
            </w:pPr>
          </w:p>
        </w:tc>
      </w:tr>
    </w:tbl>
    <w:p w:rsidR="004345FE" w:rsidRDefault="004345FE"/>
    <w:p w:rsidR="004345FE" w:rsidRDefault="004345FE"/>
    <w:p w:rsidR="00831B6D" w:rsidRDefault="00831B6D"/>
    <w:p w:rsidR="00831B6D" w:rsidRDefault="00831B6D"/>
    <w:p w:rsidR="004345FE" w:rsidRPr="005838CA" w:rsidRDefault="004345FE" w:rsidP="005838CA">
      <w:pPr>
        <w:jc w:val="center"/>
        <w:rPr>
          <w:rFonts w:ascii="Britannic Bold" w:hAnsi="Britannic Bold" w:cs="Arial"/>
          <w:i/>
          <w:sz w:val="28"/>
          <w:szCs w:val="28"/>
        </w:rPr>
      </w:pPr>
    </w:p>
    <w:p w:rsidR="003A2135" w:rsidRDefault="005838CA" w:rsidP="005838CA">
      <w:pPr>
        <w:jc w:val="center"/>
        <w:rPr>
          <w:rFonts w:ascii="Britannic Bold" w:hAnsi="Britannic Bold" w:cs="Arial"/>
          <w:i/>
          <w:sz w:val="28"/>
          <w:szCs w:val="28"/>
        </w:rPr>
      </w:pPr>
      <w:r>
        <w:rPr>
          <w:rFonts w:ascii="Britannic Bold" w:hAnsi="Britannic Bold" w:cs="Arial"/>
          <w:i/>
          <w:sz w:val="28"/>
          <w:szCs w:val="28"/>
        </w:rPr>
        <w:t>“</w:t>
      </w:r>
      <w:r w:rsidRPr="005838CA">
        <w:rPr>
          <w:rFonts w:ascii="Britannic Bold" w:hAnsi="Britannic Bold" w:cs="Arial"/>
          <w:i/>
          <w:sz w:val="28"/>
          <w:szCs w:val="28"/>
        </w:rPr>
        <w:t>Bienvenido al mundo de los números</w:t>
      </w:r>
      <w:r>
        <w:rPr>
          <w:rFonts w:ascii="Britannic Bold" w:hAnsi="Britannic Bold" w:cs="Arial"/>
          <w:i/>
          <w:sz w:val="28"/>
          <w:szCs w:val="28"/>
        </w:rPr>
        <w:t>”</w:t>
      </w:r>
    </w:p>
    <w:p w:rsidR="005838CA" w:rsidRDefault="005838CA" w:rsidP="005838CA">
      <w:pPr>
        <w:jc w:val="center"/>
        <w:rPr>
          <w:rFonts w:ascii="Britannic Bold" w:hAnsi="Britannic Bold" w:cs="Arial"/>
          <w:i/>
          <w:sz w:val="28"/>
          <w:szCs w:val="28"/>
        </w:rPr>
      </w:pPr>
    </w:p>
    <w:p w:rsidR="005838CA" w:rsidRPr="005838CA" w:rsidRDefault="005838CA" w:rsidP="005838CA">
      <w:pPr>
        <w:jc w:val="center"/>
        <w:rPr>
          <w:rFonts w:ascii="Britannic Bold" w:hAnsi="Britannic Bold" w:cs="Arial"/>
          <w:i/>
          <w:sz w:val="28"/>
          <w:szCs w:val="28"/>
        </w:rPr>
      </w:pPr>
      <w:r>
        <w:rPr>
          <w:noProof/>
          <w:lang w:eastAsia="es-HN"/>
        </w:rPr>
        <w:drawing>
          <wp:inline distT="0" distB="0" distL="0" distR="0" wp14:anchorId="520272F7" wp14:editId="43015129">
            <wp:extent cx="2171700" cy="1171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8CA" w:rsidRPr="005838CA" w:rsidSect="00504A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0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D6" w:rsidRDefault="00F311D6" w:rsidP="00B210EC">
      <w:pPr>
        <w:spacing w:after="0" w:line="240" w:lineRule="auto"/>
      </w:pPr>
      <w:r>
        <w:separator/>
      </w:r>
    </w:p>
  </w:endnote>
  <w:endnote w:type="continuationSeparator" w:id="0">
    <w:p w:rsidR="00F311D6" w:rsidRDefault="00F311D6" w:rsidP="00B2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C" w:rsidRDefault="002528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0EC" w:rsidRPr="00B210EC" w:rsidRDefault="00B210EC">
    <w:pPr>
      <w:pStyle w:val="Piedepgina"/>
      <w:rPr>
        <w:rFonts w:ascii="Arial" w:hAnsi="Arial" w:cs="Arial"/>
        <w:b/>
        <w:i/>
        <w:sz w:val="24"/>
        <w:szCs w:val="24"/>
      </w:rPr>
    </w:pPr>
    <w:r>
      <w:rPr>
        <w:color w:val="5B9BD5" w:themeColor="accent1"/>
        <w:lang w:val="es-ES"/>
      </w:rPr>
      <w:t xml:space="preserve"> </w:t>
    </w:r>
    <w:r>
      <w:rPr>
        <w:rFonts w:ascii="Arial" w:eastAsiaTheme="majorEastAsia" w:hAnsi="Arial" w:cs="Arial"/>
        <w:i/>
        <w:sz w:val="24"/>
        <w:szCs w:val="24"/>
        <w:lang w:val="es-ES"/>
      </w:rPr>
      <w:t xml:space="preserve">                                                 </w:t>
    </w:r>
    <w:r w:rsidRPr="00B210EC">
      <w:rPr>
        <w:rFonts w:ascii="Arial" w:eastAsiaTheme="majorEastAsia" w:hAnsi="Arial" w:cs="Arial"/>
        <w:b/>
        <w:i/>
        <w:sz w:val="24"/>
        <w:szCs w:val="24"/>
      </w:rPr>
      <w:t>Elaborada por</w:t>
    </w:r>
    <w:r w:rsidR="0025280C">
      <w:rPr>
        <w:rFonts w:ascii="Arial" w:eastAsiaTheme="majorEastAsia" w:hAnsi="Arial" w:cs="Arial"/>
        <w:b/>
        <w:i/>
        <w:sz w:val="24"/>
        <w:szCs w:val="24"/>
      </w:rPr>
      <w:t xml:space="preserve">: Brenda Lorena Gómez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C" w:rsidRDefault="002528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D6" w:rsidRDefault="00F311D6" w:rsidP="00B210EC">
      <w:pPr>
        <w:spacing w:after="0" w:line="240" w:lineRule="auto"/>
      </w:pPr>
      <w:r>
        <w:separator/>
      </w:r>
    </w:p>
  </w:footnote>
  <w:footnote w:type="continuationSeparator" w:id="0">
    <w:p w:rsidR="00F311D6" w:rsidRDefault="00F311D6" w:rsidP="00B2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C" w:rsidRDefault="002528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0EC" w:rsidRDefault="00B210EC" w:rsidP="00DD7066">
    <w:pPr>
      <w:tabs>
        <w:tab w:val="right" w:pos="8838"/>
      </w:tabs>
      <w:spacing w:line="26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0C" w:rsidRDefault="002528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14BC"/>
    <w:multiLevelType w:val="hybridMultilevel"/>
    <w:tmpl w:val="878EEC8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F23"/>
    <w:multiLevelType w:val="hybridMultilevel"/>
    <w:tmpl w:val="AE0A349E"/>
    <w:lvl w:ilvl="0" w:tplc="5D74914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9A20223"/>
    <w:multiLevelType w:val="hybridMultilevel"/>
    <w:tmpl w:val="3E8024C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7284"/>
    <w:multiLevelType w:val="hybridMultilevel"/>
    <w:tmpl w:val="64B87876"/>
    <w:lvl w:ilvl="0" w:tplc="905217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350925"/>
    <w:multiLevelType w:val="hybridMultilevel"/>
    <w:tmpl w:val="55724FF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414"/>
    <w:multiLevelType w:val="hybridMultilevel"/>
    <w:tmpl w:val="D404264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B86"/>
    <w:multiLevelType w:val="hybridMultilevel"/>
    <w:tmpl w:val="D85E265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37A4"/>
    <w:multiLevelType w:val="hybridMultilevel"/>
    <w:tmpl w:val="A00ED14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477CE"/>
    <w:multiLevelType w:val="hybridMultilevel"/>
    <w:tmpl w:val="CB2C092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4C"/>
    <w:rsid w:val="00032199"/>
    <w:rsid w:val="0004659E"/>
    <w:rsid w:val="00074DD7"/>
    <w:rsid w:val="0007537B"/>
    <w:rsid w:val="000B53C1"/>
    <w:rsid w:val="000C7C65"/>
    <w:rsid w:val="00131149"/>
    <w:rsid w:val="00136AC0"/>
    <w:rsid w:val="0016674F"/>
    <w:rsid w:val="00184270"/>
    <w:rsid w:val="001D656D"/>
    <w:rsid w:val="002148EB"/>
    <w:rsid w:val="00231DDA"/>
    <w:rsid w:val="0025280C"/>
    <w:rsid w:val="00282921"/>
    <w:rsid w:val="003A2135"/>
    <w:rsid w:val="004345FE"/>
    <w:rsid w:val="00504A45"/>
    <w:rsid w:val="005838CA"/>
    <w:rsid w:val="005C4C52"/>
    <w:rsid w:val="00784B1D"/>
    <w:rsid w:val="007C659C"/>
    <w:rsid w:val="007F225E"/>
    <w:rsid w:val="00831B6D"/>
    <w:rsid w:val="008C289E"/>
    <w:rsid w:val="008C5E2C"/>
    <w:rsid w:val="008E2ABE"/>
    <w:rsid w:val="00910BF4"/>
    <w:rsid w:val="00AC487E"/>
    <w:rsid w:val="00B210EC"/>
    <w:rsid w:val="00BD557F"/>
    <w:rsid w:val="00BF5830"/>
    <w:rsid w:val="00CB0D34"/>
    <w:rsid w:val="00D36477"/>
    <w:rsid w:val="00D7017F"/>
    <w:rsid w:val="00DD7066"/>
    <w:rsid w:val="00DE4B4C"/>
    <w:rsid w:val="00E15E81"/>
    <w:rsid w:val="00F22F76"/>
    <w:rsid w:val="00F3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30EB3-628B-4357-A338-E1E5FB32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65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1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1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C"/>
  </w:style>
  <w:style w:type="paragraph" w:styleId="Piedepgina">
    <w:name w:val="footer"/>
    <w:basedOn w:val="Normal"/>
    <w:link w:val="PiedepginaCar"/>
    <w:uiPriority w:val="99"/>
    <w:unhideWhenUsed/>
    <w:rsid w:val="00B21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2017-05-19T17:27:00Z</cp:lastPrinted>
  <dcterms:created xsi:type="dcterms:W3CDTF">2017-05-19T03:45:00Z</dcterms:created>
  <dcterms:modified xsi:type="dcterms:W3CDTF">2019-04-02T16:48:00Z</dcterms:modified>
</cp:coreProperties>
</file>